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7DF" w:rsidRDefault="001C37DF" w:rsidP="001C37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7DF">
        <w:rPr>
          <w:rFonts w:ascii="Times New Roman" w:hAnsi="Times New Roman" w:cs="Times New Roman"/>
          <w:sz w:val="24"/>
          <w:szCs w:val="24"/>
        </w:rPr>
        <w:t>Приложение №</w:t>
      </w:r>
      <w:r w:rsidR="00466DCF">
        <w:rPr>
          <w:rFonts w:ascii="Times New Roman" w:hAnsi="Times New Roman" w:cs="Times New Roman"/>
          <w:sz w:val="24"/>
          <w:szCs w:val="24"/>
        </w:rPr>
        <w:t>2</w:t>
      </w:r>
      <w:r w:rsidRPr="001C37DF">
        <w:rPr>
          <w:rFonts w:ascii="Times New Roman" w:hAnsi="Times New Roman" w:cs="Times New Roman"/>
          <w:sz w:val="24"/>
          <w:szCs w:val="24"/>
        </w:rPr>
        <w:t xml:space="preserve"> к Техническому заданию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74439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УТВЕРЖДАЮ</w:t>
      </w:r>
    </w:p>
    <w:p w:rsidR="001C37DF" w:rsidRDefault="001C37DF" w:rsidP="001C37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74439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744395" w:rsidRPr="00902F25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Главный инженер ТЭЦ-12</w:t>
      </w:r>
    </w:p>
    <w:p w:rsidR="001C37DF" w:rsidRDefault="001C37DF" w:rsidP="001C37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AA3B1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АО «МОСЭНЕРГО»</w:t>
      </w:r>
    </w:p>
    <w:p w:rsidR="001C37DF" w:rsidRDefault="001C37DF" w:rsidP="001C37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____________________Д.И. Горлатов</w:t>
      </w:r>
    </w:p>
    <w:p w:rsidR="001C37DF" w:rsidRPr="001C37DF" w:rsidRDefault="001C37DF" w:rsidP="001C37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«______»_________________201</w:t>
      </w:r>
      <w:r w:rsidR="00AA3B1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E377E" w:rsidRDefault="003E377E" w:rsidP="0026313A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6F799F" w:rsidRDefault="003E377E" w:rsidP="003E37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="0026313A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D67A23" w:rsidRPr="00D67A23" w:rsidRDefault="00103CF7" w:rsidP="006F39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67A23" w:rsidRPr="00D67A23">
        <w:rPr>
          <w:rFonts w:ascii="Times New Roman" w:hAnsi="Times New Roman" w:cs="Times New Roman"/>
          <w:b/>
          <w:bCs/>
          <w:sz w:val="24"/>
          <w:szCs w:val="24"/>
        </w:rPr>
        <w:t>Поверка и подготовка к поверке водоизмерительно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="00D67A23" w:rsidRPr="00D67A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аппаратуры</w:t>
      </w:r>
      <w:r w:rsidR="00D67A23" w:rsidRPr="00D67A23">
        <w:rPr>
          <w:rFonts w:ascii="Times New Roman" w:hAnsi="Times New Roman" w:cs="Times New Roman"/>
          <w:b/>
          <w:bCs/>
          <w:sz w:val="24"/>
          <w:szCs w:val="24"/>
        </w:rPr>
        <w:t xml:space="preserve"> на сбросе сточных вод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D67A23" w:rsidRPr="00D67A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6313A" w:rsidRDefault="00345773" w:rsidP="006F39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799F" w:rsidRPr="003E377E">
        <w:rPr>
          <w:rFonts w:ascii="Times New Roman" w:hAnsi="Times New Roman" w:cs="Times New Roman"/>
          <w:b/>
          <w:sz w:val="24"/>
          <w:szCs w:val="24"/>
        </w:rPr>
        <w:t>ТЭЦ-12</w:t>
      </w:r>
      <w:r w:rsidR="00103CF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6F799F" w:rsidRPr="003E377E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AA3B1E">
        <w:rPr>
          <w:rFonts w:ascii="Times New Roman" w:hAnsi="Times New Roman" w:cs="Times New Roman"/>
          <w:b/>
          <w:sz w:val="24"/>
          <w:szCs w:val="24"/>
        </w:rPr>
        <w:t>П</w:t>
      </w:r>
      <w:r w:rsidR="006F799F" w:rsidRPr="003E377E">
        <w:rPr>
          <w:rFonts w:ascii="Times New Roman" w:hAnsi="Times New Roman" w:cs="Times New Roman"/>
          <w:b/>
          <w:sz w:val="24"/>
          <w:szCs w:val="24"/>
        </w:rPr>
        <w:t xml:space="preserve">АО «Мосэнерго» </w:t>
      </w:r>
      <w:r w:rsidR="00103CF7">
        <w:rPr>
          <w:rFonts w:ascii="Times New Roman" w:hAnsi="Times New Roman" w:cs="Times New Roman"/>
          <w:b/>
          <w:sz w:val="24"/>
          <w:szCs w:val="24"/>
        </w:rPr>
        <w:t>в</w:t>
      </w:r>
      <w:r w:rsidR="009F09A1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AA3B1E">
        <w:rPr>
          <w:rFonts w:ascii="Times New Roman" w:hAnsi="Times New Roman" w:cs="Times New Roman"/>
          <w:b/>
          <w:sz w:val="24"/>
          <w:szCs w:val="24"/>
        </w:rPr>
        <w:t>6</w:t>
      </w:r>
      <w:r w:rsidR="009F09A1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103CF7">
        <w:rPr>
          <w:rFonts w:ascii="Times New Roman" w:hAnsi="Times New Roman" w:cs="Times New Roman"/>
          <w:b/>
          <w:sz w:val="24"/>
          <w:szCs w:val="24"/>
        </w:rPr>
        <w:t>у</w:t>
      </w:r>
      <w:bookmarkStart w:id="0" w:name="_GoBack"/>
      <w:bookmarkEnd w:id="0"/>
    </w:p>
    <w:p w:rsidR="006F3937" w:rsidRPr="003E377E" w:rsidRDefault="006F3937" w:rsidP="006F799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2126"/>
        <w:gridCol w:w="851"/>
        <w:gridCol w:w="992"/>
        <w:gridCol w:w="709"/>
        <w:gridCol w:w="850"/>
        <w:gridCol w:w="709"/>
        <w:gridCol w:w="709"/>
        <w:gridCol w:w="709"/>
        <w:gridCol w:w="850"/>
        <w:gridCol w:w="992"/>
        <w:gridCol w:w="993"/>
        <w:gridCol w:w="850"/>
        <w:gridCol w:w="851"/>
      </w:tblGrid>
      <w:tr w:rsidR="00801632" w:rsidTr="00801632">
        <w:tc>
          <w:tcPr>
            <w:tcW w:w="568" w:type="dxa"/>
            <w:vAlign w:val="center"/>
          </w:tcPr>
          <w:p w:rsidR="006F799F" w:rsidRPr="00786B9E" w:rsidRDefault="006F799F" w:rsidP="00786B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6B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gramStart"/>
            <w:r w:rsidRPr="00786B9E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86B9E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1559" w:type="dxa"/>
            <w:vAlign w:val="center"/>
          </w:tcPr>
          <w:p w:rsidR="006F799F" w:rsidRPr="00786B9E" w:rsidRDefault="006F799F" w:rsidP="00786B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6B9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оборудования</w:t>
            </w:r>
          </w:p>
        </w:tc>
        <w:tc>
          <w:tcPr>
            <w:tcW w:w="2126" w:type="dxa"/>
            <w:vAlign w:val="center"/>
          </w:tcPr>
          <w:p w:rsidR="006F799F" w:rsidRPr="00786B9E" w:rsidRDefault="006F799F" w:rsidP="00786B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6B9E">
              <w:rPr>
                <w:rFonts w:ascii="Times New Roman" w:hAnsi="Times New Roman" w:cs="Times New Roman"/>
                <w:b/>
                <w:sz w:val="18"/>
                <w:szCs w:val="18"/>
              </w:rPr>
              <w:t>Вид работ</w:t>
            </w:r>
          </w:p>
        </w:tc>
        <w:tc>
          <w:tcPr>
            <w:tcW w:w="851" w:type="dxa"/>
            <w:vAlign w:val="center"/>
          </w:tcPr>
          <w:p w:rsidR="006F799F" w:rsidRPr="00786B9E" w:rsidRDefault="006F799F" w:rsidP="00786B9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6B9E"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992" w:type="dxa"/>
            <w:vAlign w:val="center"/>
          </w:tcPr>
          <w:p w:rsidR="006F799F" w:rsidRPr="00786B9E" w:rsidRDefault="006F799F" w:rsidP="00786B9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6B9E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709" w:type="dxa"/>
            <w:vAlign w:val="center"/>
          </w:tcPr>
          <w:p w:rsidR="006F799F" w:rsidRPr="00786B9E" w:rsidRDefault="006F799F" w:rsidP="00786B9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6B9E"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F799F" w:rsidRPr="00786B9E" w:rsidRDefault="006F799F" w:rsidP="00786B9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6B9E"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F799F" w:rsidRPr="00786B9E" w:rsidRDefault="006F799F" w:rsidP="00786B9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6B9E"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F799F" w:rsidRPr="00786B9E" w:rsidRDefault="006F799F" w:rsidP="00786B9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6B9E"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F799F" w:rsidRPr="00786B9E" w:rsidRDefault="006F799F" w:rsidP="00786B9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6B9E"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F799F" w:rsidRPr="00786B9E" w:rsidRDefault="006F799F" w:rsidP="00786B9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6B9E"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F799F" w:rsidRPr="00786B9E" w:rsidRDefault="006F799F" w:rsidP="00786B9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6B9E"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F799F" w:rsidRPr="00786B9E" w:rsidRDefault="006F799F" w:rsidP="00786B9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6B9E"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F799F" w:rsidRPr="00786B9E" w:rsidRDefault="006F799F" w:rsidP="00786B9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6B9E"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799F" w:rsidRPr="00786B9E" w:rsidRDefault="006F799F" w:rsidP="00786B9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6B9E">
              <w:rPr>
                <w:rFonts w:ascii="Times New Roman" w:hAnsi="Times New Roman" w:cs="Times New Roman"/>
                <w:b/>
                <w:sz w:val="16"/>
                <w:szCs w:val="16"/>
              </w:rPr>
              <w:t>Декабрь</w:t>
            </w:r>
          </w:p>
        </w:tc>
      </w:tr>
      <w:tr w:rsidR="00924067" w:rsidTr="00902F25">
        <w:tc>
          <w:tcPr>
            <w:tcW w:w="568" w:type="dxa"/>
            <w:vAlign w:val="center"/>
          </w:tcPr>
          <w:p w:rsidR="00924067" w:rsidRPr="00786B9E" w:rsidRDefault="00924067" w:rsidP="00786B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6B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924067" w:rsidRPr="00150B81" w:rsidRDefault="00150B81" w:rsidP="00786B9E">
            <w:pPr>
              <w:tabs>
                <w:tab w:val="left" w:pos="1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Поверка         водосброса</w:t>
            </w:r>
          </w:p>
        </w:tc>
        <w:tc>
          <w:tcPr>
            <w:tcW w:w="2126" w:type="dxa"/>
            <w:vAlign w:val="center"/>
          </w:tcPr>
          <w:p w:rsidR="00924067" w:rsidRPr="00786B9E" w:rsidRDefault="00924067" w:rsidP="00D67A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Подготовка к поверке и поверка </w:t>
            </w:r>
            <w:r w:rsidR="00D67A23">
              <w:rPr>
                <w:rFonts w:ascii="Times New Roman" w:hAnsi="Times New Roman" w:cs="Times New Roman"/>
                <w:sz w:val="18"/>
                <w:szCs w:val="18"/>
              </w:rPr>
              <w:t>водоизмер</w:t>
            </w:r>
            <w:r w:rsidR="00D67A2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67A23">
              <w:rPr>
                <w:rFonts w:ascii="Times New Roman" w:hAnsi="Times New Roman" w:cs="Times New Roman"/>
                <w:sz w:val="18"/>
                <w:szCs w:val="18"/>
              </w:rPr>
              <w:t>тельного оборудования</w:t>
            </w:r>
          </w:p>
        </w:tc>
        <w:tc>
          <w:tcPr>
            <w:tcW w:w="851" w:type="dxa"/>
            <w:shd w:val="clear" w:color="auto" w:fill="auto"/>
          </w:tcPr>
          <w:p w:rsidR="00924067" w:rsidRPr="00786B9E" w:rsidRDefault="00924067" w:rsidP="00263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24067" w:rsidRPr="00786B9E" w:rsidRDefault="00924067" w:rsidP="00263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4067" w:rsidRPr="00F4643D" w:rsidRDefault="00924067" w:rsidP="00902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24067" w:rsidRPr="006F799F" w:rsidRDefault="00924067" w:rsidP="0026313A">
            <w:pPr>
              <w:jc w:val="center"/>
              <w:rPr>
                <w:rFonts w:ascii="Times New Roman" w:hAnsi="Times New Roman" w:cs="Times New Roman"/>
                <w:color w:val="C2D69B" w:themeColor="accent3" w:themeTint="99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924067" w:rsidRPr="006F799F" w:rsidRDefault="00924067" w:rsidP="0026313A">
            <w:pPr>
              <w:jc w:val="center"/>
              <w:rPr>
                <w:rFonts w:ascii="Times New Roman" w:hAnsi="Times New Roman" w:cs="Times New Roman"/>
                <w:color w:val="C2D69B" w:themeColor="accent3" w:themeTint="99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4067" w:rsidRPr="00103CF7" w:rsidRDefault="00924067" w:rsidP="00BC10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4067" w:rsidRPr="00924067" w:rsidRDefault="00F4643D" w:rsidP="003D2B5E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  <w:r w:rsidRPr="00902F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24067" w:rsidRPr="006F799F" w:rsidRDefault="00924067" w:rsidP="003D2B5E">
            <w:pPr>
              <w:jc w:val="center"/>
              <w:rPr>
                <w:rFonts w:ascii="Times New Roman" w:hAnsi="Times New Roman" w:cs="Times New Roman"/>
                <w:color w:val="C2D69B" w:themeColor="accent3" w:themeTint="99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24067" w:rsidRPr="00902F25" w:rsidRDefault="00902F25" w:rsidP="003D2B5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02F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24067" w:rsidRPr="006F799F" w:rsidRDefault="00924067" w:rsidP="003D2B5E">
            <w:pPr>
              <w:jc w:val="center"/>
              <w:rPr>
                <w:rFonts w:ascii="Times New Roman" w:hAnsi="Times New Roman" w:cs="Times New Roman"/>
                <w:color w:val="C2D69B" w:themeColor="accent3" w:themeTint="99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24067" w:rsidRPr="006F799F" w:rsidRDefault="00924067" w:rsidP="003D2B5E">
            <w:pPr>
              <w:jc w:val="center"/>
              <w:rPr>
                <w:rFonts w:ascii="Times New Roman" w:hAnsi="Times New Roman" w:cs="Times New Roman"/>
                <w:color w:val="C2D69B" w:themeColor="accent3" w:themeTint="99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24067" w:rsidRPr="00902F25" w:rsidRDefault="00902F25" w:rsidP="003D2B5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</w:tr>
    </w:tbl>
    <w:p w:rsidR="004E253C" w:rsidRDefault="00144E2E" w:rsidP="00144E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44E2E" w:rsidRDefault="004E253C" w:rsidP="00144E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45198" w:rsidRPr="00245198">
        <w:rPr>
          <w:rFonts w:ascii="Times New Roman" w:hAnsi="Times New Roman" w:cs="Times New Roman"/>
          <w:sz w:val="24"/>
          <w:szCs w:val="24"/>
        </w:rPr>
        <w:t xml:space="preserve"> </w:t>
      </w:r>
      <w:r w:rsidR="003B55E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45198" w:rsidRPr="00245198">
        <w:rPr>
          <w:rFonts w:ascii="Times New Roman" w:hAnsi="Times New Roman" w:cs="Times New Roman"/>
          <w:sz w:val="24"/>
          <w:szCs w:val="24"/>
        </w:rPr>
        <w:t xml:space="preserve"> </w:t>
      </w:r>
      <w:r w:rsidR="00245198">
        <w:rPr>
          <w:rFonts w:ascii="Times New Roman" w:hAnsi="Times New Roman" w:cs="Times New Roman"/>
          <w:sz w:val="24"/>
          <w:szCs w:val="24"/>
        </w:rPr>
        <w:tab/>
        <w:t xml:space="preserve">Начальник </w:t>
      </w:r>
      <w:proofErr w:type="spellStart"/>
      <w:r w:rsidR="006F3937">
        <w:rPr>
          <w:rFonts w:ascii="Times New Roman" w:hAnsi="Times New Roman" w:cs="Times New Roman"/>
          <w:sz w:val="24"/>
          <w:szCs w:val="24"/>
        </w:rPr>
        <w:t>САиК</w:t>
      </w:r>
      <w:proofErr w:type="spellEnd"/>
      <w:r w:rsidR="00245198">
        <w:rPr>
          <w:rFonts w:ascii="Times New Roman" w:hAnsi="Times New Roman" w:cs="Times New Roman"/>
          <w:sz w:val="24"/>
          <w:szCs w:val="24"/>
        </w:rPr>
        <w:tab/>
      </w:r>
      <w:r w:rsidR="00245198">
        <w:rPr>
          <w:rFonts w:ascii="Times New Roman" w:hAnsi="Times New Roman" w:cs="Times New Roman"/>
          <w:sz w:val="24"/>
          <w:szCs w:val="24"/>
        </w:rPr>
        <w:tab/>
      </w:r>
      <w:r w:rsidR="00245198">
        <w:rPr>
          <w:rFonts w:ascii="Times New Roman" w:hAnsi="Times New Roman" w:cs="Times New Roman"/>
          <w:sz w:val="24"/>
          <w:szCs w:val="24"/>
        </w:rPr>
        <w:tab/>
      </w:r>
      <w:r w:rsidR="003B55E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45198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6F3937">
        <w:rPr>
          <w:rFonts w:ascii="Times New Roman" w:hAnsi="Times New Roman" w:cs="Times New Roman"/>
          <w:sz w:val="24"/>
          <w:szCs w:val="24"/>
        </w:rPr>
        <w:t>В.Н. Самохин</w:t>
      </w:r>
    </w:p>
    <w:p w:rsidR="00245198" w:rsidRPr="0026313A" w:rsidRDefault="00245198" w:rsidP="00144E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B55E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B55E3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М.В. Малышев</w:t>
      </w:r>
    </w:p>
    <w:sectPr w:rsidR="00245198" w:rsidRPr="0026313A" w:rsidSect="00A747E7">
      <w:pgSz w:w="16838" w:h="11906" w:orient="landscape"/>
      <w:pgMar w:top="1134" w:right="51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13A"/>
    <w:rsid w:val="00103CF7"/>
    <w:rsid w:val="00144E2E"/>
    <w:rsid w:val="00150B81"/>
    <w:rsid w:val="001A4109"/>
    <w:rsid w:val="001C37DF"/>
    <w:rsid w:val="00245198"/>
    <w:rsid w:val="0026313A"/>
    <w:rsid w:val="00322571"/>
    <w:rsid w:val="00345773"/>
    <w:rsid w:val="003B55E3"/>
    <w:rsid w:val="003E377E"/>
    <w:rsid w:val="00423DE9"/>
    <w:rsid w:val="00466DCF"/>
    <w:rsid w:val="004E253C"/>
    <w:rsid w:val="0059638B"/>
    <w:rsid w:val="00635885"/>
    <w:rsid w:val="006C4DEA"/>
    <w:rsid w:val="006E1751"/>
    <w:rsid w:val="006F3937"/>
    <w:rsid w:val="006F799F"/>
    <w:rsid w:val="00744395"/>
    <w:rsid w:val="00780767"/>
    <w:rsid w:val="00786B9E"/>
    <w:rsid w:val="00796958"/>
    <w:rsid w:val="00801632"/>
    <w:rsid w:val="00841B64"/>
    <w:rsid w:val="00866523"/>
    <w:rsid w:val="00876ABC"/>
    <w:rsid w:val="00902F25"/>
    <w:rsid w:val="00924067"/>
    <w:rsid w:val="009B3133"/>
    <w:rsid w:val="009F09A1"/>
    <w:rsid w:val="00A41E82"/>
    <w:rsid w:val="00A747E7"/>
    <w:rsid w:val="00AA3B1E"/>
    <w:rsid w:val="00AC4E89"/>
    <w:rsid w:val="00B04BFD"/>
    <w:rsid w:val="00C1009F"/>
    <w:rsid w:val="00CB405E"/>
    <w:rsid w:val="00D67A23"/>
    <w:rsid w:val="00F4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NovikovAVik</dc:creator>
  <cp:lastModifiedBy>Кувшинова Татьяна Юрьевна</cp:lastModifiedBy>
  <cp:revision>3</cp:revision>
  <cp:lastPrinted>2016-02-01T09:23:00Z</cp:lastPrinted>
  <dcterms:created xsi:type="dcterms:W3CDTF">2016-05-18T12:33:00Z</dcterms:created>
  <dcterms:modified xsi:type="dcterms:W3CDTF">2016-05-18T12:44:00Z</dcterms:modified>
</cp:coreProperties>
</file>